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8F36" w14:textId="77777777" w:rsidR="00D16A9E" w:rsidRPr="00D80E96" w:rsidRDefault="00D16A9E" w:rsidP="00D16A9E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5.4</w:t>
      </w:r>
      <w:r w:rsidRPr="00D80E96">
        <w:rPr>
          <w:sz w:val="22"/>
          <w:szCs w:val="22"/>
        </w:rPr>
        <w:t xml:space="preserve"> do regulaminu</w:t>
      </w:r>
    </w:p>
    <w:p w14:paraId="6905C3C9" w14:textId="77777777" w:rsidR="00D16A9E" w:rsidRPr="00D80E96" w:rsidRDefault="00D16A9E" w:rsidP="00D16A9E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1D34E690" w14:textId="77777777" w:rsidR="00D16A9E" w:rsidRDefault="00D16A9E" w:rsidP="00D16A9E">
      <w:pPr>
        <w:spacing w:before="120" w:after="120"/>
        <w:jc w:val="center"/>
        <w:rPr>
          <w:b/>
          <w:sz w:val="22"/>
          <w:szCs w:val="22"/>
        </w:rPr>
      </w:pPr>
    </w:p>
    <w:p w14:paraId="117DF569" w14:textId="77777777" w:rsidR="00D16A9E" w:rsidRPr="00D80E96" w:rsidRDefault="00D16A9E" w:rsidP="00D16A9E">
      <w:pPr>
        <w:spacing w:before="120" w:after="120"/>
        <w:jc w:val="center"/>
        <w:rPr>
          <w:b/>
          <w:sz w:val="22"/>
          <w:szCs w:val="22"/>
        </w:rPr>
      </w:pPr>
    </w:p>
    <w:p w14:paraId="283C817B" w14:textId="77777777" w:rsidR="00D16A9E" w:rsidRPr="00D80E96" w:rsidRDefault="00D16A9E" w:rsidP="00D16A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04ADFE1B" wp14:editId="21FA05E3">
            <wp:simplePos x="0" y="0"/>
            <wp:positionH relativeFrom="column">
              <wp:posOffset>1102995</wp:posOffset>
            </wp:positionH>
            <wp:positionV relativeFrom="paragraph">
              <wp:posOffset>-201295</wp:posOffset>
            </wp:positionV>
            <wp:extent cx="4248150" cy="653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01856" w14:textId="77777777" w:rsidR="00D16A9E" w:rsidRPr="00D80E96" w:rsidRDefault="00D16A9E" w:rsidP="00D16A9E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19F26E1E" w14:textId="77777777" w:rsidR="00D16A9E" w:rsidRPr="00532D3A" w:rsidRDefault="00D16A9E" w:rsidP="00D16A9E">
      <w:pPr>
        <w:jc w:val="center"/>
        <w:rPr>
          <w:sz w:val="20"/>
          <w:szCs w:val="22"/>
        </w:rPr>
      </w:pPr>
      <w:r w:rsidRPr="00532D3A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532D3A">
        <w:rPr>
          <w:sz w:val="20"/>
          <w:szCs w:val="22"/>
        </w:rPr>
        <w:t>.</w:t>
      </w:r>
    </w:p>
    <w:p w14:paraId="04772455" w14:textId="77777777" w:rsidR="00D16A9E" w:rsidRDefault="00D16A9E" w:rsidP="00D16A9E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9B98387" w14:textId="77777777" w:rsidR="00D16A9E" w:rsidRDefault="00D16A9E" w:rsidP="00D16A9E">
      <w:pPr>
        <w:jc w:val="center"/>
        <w:rPr>
          <w:b/>
        </w:rPr>
      </w:pPr>
    </w:p>
    <w:p w14:paraId="0CF7CA28" w14:textId="77777777" w:rsidR="00D16A9E" w:rsidRDefault="00D16A9E" w:rsidP="00D16A9E">
      <w:pPr>
        <w:jc w:val="center"/>
        <w:rPr>
          <w:b/>
        </w:rPr>
      </w:pPr>
      <w:r w:rsidRPr="00DE2F3F">
        <w:rPr>
          <w:b/>
        </w:rPr>
        <w:t>Formularz</w:t>
      </w:r>
      <w:r>
        <w:rPr>
          <w:rFonts w:ascii="Arial" w:eastAsia="Arial" w:hAnsi="Arial" w:cs="Arial"/>
          <w:b/>
          <w:szCs w:val="20"/>
        </w:rPr>
        <w:t xml:space="preserve"> </w:t>
      </w:r>
      <w:r w:rsidRPr="00CC03D2">
        <w:rPr>
          <w:b/>
        </w:rPr>
        <w:t xml:space="preserve">uczestnictwa </w:t>
      </w:r>
    </w:p>
    <w:p w14:paraId="19131A87" w14:textId="77777777" w:rsidR="00D16A9E" w:rsidRDefault="00D16A9E" w:rsidP="00D16A9E">
      <w:pPr>
        <w:jc w:val="center"/>
        <w:rPr>
          <w:b/>
        </w:rPr>
      </w:pPr>
      <w:r>
        <w:rPr>
          <w:b/>
        </w:rPr>
        <w:t xml:space="preserve">w CENTRUM AKTYWNOŚCI DLA SENIORÓW - </w:t>
      </w:r>
    </w:p>
    <w:p w14:paraId="0CED7727" w14:textId="77777777" w:rsidR="00D16A9E" w:rsidRDefault="00D16A9E" w:rsidP="00D16A9E">
      <w:pPr>
        <w:jc w:val="center"/>
        <w:rPr>
          <w:b/>
        </w:rPr>
      </w:pPr>
      <w:r>
        <w:rPr>
          <w:b/>
        </w:rPr>
        <w:t xml:space="preserve">usługa społeczna realizowana w ramach </w:t>
      </w:r>
      <w:r w:rsidRPr="00CC03D2">
        <w:rPr>
          <w:b/>
        </w:rPr>
        <w:t>projek</w:t>
      </w:r>
      <w:r>
        <w:rPr>
          <w:b/>
        </w:rPr>
        <w:t>tu</w:t>
      </w:r>
      <w:r w:rsidRPr="00CC03D2">
        <w:rPr>
          <w:b/>
        </w:rPr>
        <w:t xml:space="preserve"> </w:t>
      </w:r>
    </w:p>
    <w:p w14:paraId="0D00B8EF" w14:textId="77777777" w:rsidR="00D16A9E" w:rsidRDefault="00D16A9E" w:rsidP="00D16A9E">
      <w:pPr>
        <w:jc w:val="center"/>
        <w:rPr>
          <w:rStyle w:val="FontStyle74"/>
        </w:rPr>
      </w:pPr>
      <w:r w:rsidRPr="00CC03D2">
        <w:rPr>
          <w:rStyle w:val="FontStyle74"/>
        </w:rPr>
        <w:t>„Centrum Usług Społecznych w Gminie Alwernia”</w:t>
      </w:r>
    </w:p>
    <w:p w14:paraId="6FC37147" w14:textId="77777777" w:rsidR="00D16A9E" w:rsidRPr="00DF1331" w:rsidRDefault="00D16A9E" w:rsidP="00D16A9E">
      <w:pPr>
        <w:spacing w:line="0" w:lineRule="atLeast"/>
        <w:jc w:val="center"/>
        <w:rPr>
          <w:rFonts w:ascii="Arial" w:eastAsia="Arial" w:hAnsi="Arial" w:cs="Arial"/>
          <w:b/>
          <w:szCs w:val="20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560"/>
      </w:tblGrid>
      <w:tr w:rsidR="00D16A9E" w:rsidRPr="0052140B" w14:paraId="7D8E07A8" w14:textId="77777777" w:rsidTr="005F38CD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7DDA36F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CD3AFDE" w14:textId="77777777" w:rsidR="00D16A9E" w:rsidRPr="0052140B" w:rsidRDefault="00D16A9E" w:rsidP="005F38CD">
            <w:pPr>
              <w:spacing w:line="0" w:lineRule="atLeast"/>
              <w:rPr>
                <w:sz w:val="28"/>
                <w:szCs w:val="28"/>
              </w:rPr>
            </w:pPr>
            <w:r w:rsidRPr="0052140B">
              <w:t xml:space="preserve"> </w:t>
            </w:r>
            <w:r w:rsidRPr="0052140B">
              <w:rPr>
                <w:sz w:val="28"/>
                <w:szCs w:val="28"/>
              </w:rPr>
              <w:t>DANE UCZESTNIKA:</w:t>
            </w:r>
          </w:p>
          <w:p w14:paraId="700EA99E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622D74C3" w14:textId="77777777" w:rsidTr="005F38CD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8C293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D55B2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Imię</w:t>
            </w:r>
          </w:p>
        </w:tc>
      </w:tr>
      <w:tr w:rsidR="00D16A9E" w:rsidRPr="0052140B" w14:paraId="5D037D02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55AA6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344CE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3FFF3913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9E66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CA5BE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Nazwisko</w:t>
            </w:r>
          </w:p>
        </w:tc>
      </w:tr>
      <w:tr w:rsidR="00D16A9E" w:rsidRPr="0052140B" w14:paraId="736819B7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D5995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26E23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750C0287" w14:textId="77777777" w:rsidTr="005F38CD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F7BFC" w14:textId="77777777" w:rsidR="00D16A9E" w:rsidRPr="0052140B" w:rsidRDefault="00D16A9E" w:rsidP="005F38CD">
            <w:pPr>
              <w:spacing w:line="266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47227" w14:textId="77777777" w:rsidR="00D16A9E" w:rsidRPr="0052140B" w:rsidRDefault="00D16A9E" w:rsidP="005F38CD">
            <w:pPr>
              <w:spacing w:line="266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PESEL</w:t>
            </w:r>
          </w:p>
        </w:tc>
      </w:tr>
      <w:tr w:rsidR="00D16A9E" w:rsidRPr="0052140B" w14:paraId="619C9270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9F65E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D61C5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2B7FDEAA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AC4A7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71F13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Płeć</w:t>
            </w:r>
          </w:p>
        </w:tc>
      </w:tr>
      <w:tr w:rsidR="00D16A9E" w:rsidRPr="0052140B" w14:paraId="2372F9DC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DF387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45EBA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61BB383A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8432B" w14:textId="77777777" w:rsidR="00D16A9E" w:rsidRPr="0052140B" w:rsidRDefault="00D16A9E" w:rsidP="005F38CD">
            <w:pPr>
              <w:spacing w:line="267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57EB8" w14:textId="77777777" w:rsidR="00D16A9E" w:rsidRPr="0052140B" w:rsidRDefault="00D16A9E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Wiek w chwili przystępowania do projektu</w:t>
            </w:r>
          </w:p>
        </w:tc>
      </w:tr>
      <w:tr w:rsidR="00D16A9E" w:rsidRPr="0052140B" w14:paraId="6CBA2005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8EBAD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6272F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5FA17125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B59E0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3BC2C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Wykształcenie</w:t>
            </w:r>
          </w:p>
          <w:p w14:paraId="2D3696A3" w14:textId="77777777" w:rsidR="00D16A9E" w:rsidRPr="0052140B" w:rsidRDefault="00D16A9E" w:rsidP="00D16A9E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Gimnazjalne</w:t>
            </w:r>
          </w:p>
          <w:p w14:paraId="223DBCF7" w14:textId="77777777" w:rsidR="00D16A9E" w:rsidRPr="0052140B" w:rsidRDefault="00D16A9E" w:rsidP="00D16A9E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Niższe niż podstawowe</w:t>
            </w:r>
          </w:p>
          <w:p w14:paraId="358709BA" w14:textId="77777777" w:rsidR="00D16A9E" w:rsidRPr="0052140B" w:rsidRDefault="00D16A9E" w:rsidP="00D16A9E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Podstawowe</w:t>
            </w:r>
          </w:p>
          <w:p w14:paraId="188CEEAD" w14:textId="77777777" w:rsidR="00D16A9E" w:rsidRPr="0052140B" w:rsidRDefault="00D16A9E" w:rsidP="00D16A9E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Policealne</w:t>
            </w:r>
          </w:p>
          <w:p w14:paraId="71AD2EF9" w14:textId="77777777" w:rsidR="00D16A9E" w:rsidRPr="0052140B" w:rsidRDefault="00D16A9E" w:rsidP="00D16A9E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Ponadgimnazjalne</w:t>
            </w:r>
          </w:p>
          <w:p w14:paraId="1BEFF547" w14:textId="77777777" w:rsidR="00D16A9E" w:rsidRPr="0052140B" w:rsidRDefault="00D16A9E" w:rsidP="00D16A9E">
            <w:pPr>
              <w:pStyle w:val="Akapitzlist"/>
              <w:numPr>
                <w:ilvl w:val="0"/>
                <w:numId w:val="2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Wyższe</w:t>
            </w:r>
          </w:p>
        </w:tc>
      </w:tr>
      <w:tr w:rsidR="00D16A9E" w:rsidRPr="0052140B" w14:paraId="0520E045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E75CD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A1FC0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110EEA44" w14:textId="77777777" w:rsidTr="005F38CD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87089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21DD2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Miejscowość</w:t>
            </w:r>
          </w:p>
        </w:tc>
      </w:tr>
      <w:tr w:rsidR="00D16A9E" w:rsidRPr="0052140B" w14:paraId="09139435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DF88A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484B2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2AD5DDAC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96C2D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7D9A9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Ulica</w:t>
            </w:r>
          </w:p>
        </w:tc>
      </w:tr>
      <w:tr w:rsidR="00D16A9E" w:rsidRPr="0052140B" w14:paraId="3F87BC1F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5C894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CD658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0909FB04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8B60B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CBA75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Nr budynku</w:t>
            </w:r>
          </w:p>
        </w:tc>
      </w:tr>
      <w:tr w:rsidR="00D16A9E" w:rsidRPr="0052140B" w14:paraId="7453A35D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F7A21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2E3D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00423297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1262" w14:textId="77777777" w:rsidR="00D16A9E" w:rsidRPr="0052140B" w:rsidRDefault="00D16A9E" w:rsidP="005F38CD">
            <w:pPr>
              <w:spacing w:line="267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10D26" w14:textId="77777777" w:rsidR="00D16A9E" w:rsidRPr="0052140B" w:rsidRDefault="00D16A9E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Nr lokalu</w:t>
            </w:r>
          </w:p>
        </w:tc>
      </w:tr>
      <w:tr w:rsidR="00D16A9E" w:rsidRPr="0052140B" w14:paraId="52410854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B7EC9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B93C7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0AFCC859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959AB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1BA81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Kod pocztowy</w:t>
            </w:r>
          </w:p>
        </w:tc>
      </w:tr>
      <w:tr w:rsidR="00D16A9E" w:rsidRPr="0052140B" w14:paraId="186D93CD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EBDE0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6EF0D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32DCA994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BDD4A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5341B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Telefon kontaktowy</w:t>
            </w:r>
          </w:p>
        </w:tc>
      </w:tr>
      <w:tr w:rsidR="00D16A9E" w:rsidRPr="0052140B" w14:paraId="4A42C50F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26E54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F6502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4BC65780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EA74A" w14:textId="77777777" w:rsidR="00D16A9E" w:rsidRPr="0052140B" w:rsidRDefault="00D16A9E" w:rsidP="005F38CD">
            <w:pPr>
              <w:spacing w:line="267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4AFBA" w14:textId="77777777" w:rsidR="00D16A9E" w:rsidRPr="0052140B" w:rsidRDefault="00D16A9E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Adres e-mail</w:t>
            </w:r>
          </w:p>
        </w:tc>
      </w:tr>
      <w:tr w:rsidR="00D16A9E" w:rsidRPr="0052140B" w14:paraId="0B681FAA" w14:textId="77777777" w:rsidTr="005F38CD">
        <w:trPr>
          <w:trHeight w:val="24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796AE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C4823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1CEEED76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37208" w14:textId="77777777" w:rsidR="00D16A9E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  <w:p w14:paraId="178A7C5E" w14:textId="77777777" w:rsidR="00D16A9E" w:rsidRPr="0052140B" w:rsidRDefault="00D16A9E" w:rsidP="005F38CD">
            <w:pPr>
              <w:spacing w:line="265" w:lineRule="exact"/>
              <w:ind w:left="80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1E55C" w14:textId="77777777" w:rsidR="00D16A9E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</w:p>
          <w:p w14:paraId="2D58D1A4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Status osoby na rynku pracy w chwili przystąpienia do projektu</w:t>
            </w:r>
            <w:r w:rsidRPr="0052140B">
              <w:rPr>
                <w:rFonts w:eastAsia="Arial"/>
                <w:i/>
                <w:iCs/>
              </w:rPr>
              <w:t xml:space="preserve"> (właściwe zaznaczyć)</w:t>
            </w:r>
          </w:p>
          <w:p w14:paraId="436F448A" w14:textId="77777777" w:rsidR="00D16A9E" w:rsidRPr="0052140B" w:rsidRDefault="00D16A9E" w:rsidP="00D16A9E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Osoba bezrobotna niezarejestrowana w urzędzie pracy</w:t>
            </w:r>
          </w:p>
          <w:p w14:paraId="1EA5324F" w14:textId="77777777" w:rsidR="00D16A9E" w:rsidRPr="0052140B" w:rsidRDefault="00D16A9E" w:rsidP="00D16A9E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Osoba bezrobotna zarejestrowana w urzędzie pracy</w:t>
            </w:r>
          </w:p>
          <w:p w14:paraId="4287C1D0" w14:textId="77777777" w:rsidR="00D16A9E" w:rsidRPr="0052140B" w:rsidRDefault="00D16A9E" w:rsidP="00D16A9E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lastRenderedPageBreak/>
              <w:t>Osoba bierna zawodowo</w:t>
            </w:r>
          </w:p>
          <w:p w14:paraId="6D231C7B" w14:textId="77777777" w:rsidR="00D16A9E" w:rsidRDefault="00D16A9E" w:rsidP="00D16A9E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 w:rsidRPr="0052140B">
              <w:rPr>
                <w:rFonts w:eastAsia="Arial"/>
              </w:rPr>
              <w:t>Osoba pracująca</w:t>
            </w:r>
          </w:p>
          <w:p w14:paraId="7708854E" w14:textId="77777777" w:rsidR="00D16A9E" w:rsidRPr="0052140B" w:rsidRDefault="00D16A9E" w:rsidP="00D16A9E">
            <w:pPr>
              <w:pStyle w:val="Akapitzlist"/>
              <w:numPr>
                <w:ilvl w:val="0"/>
                <w:numId w:val="3"/>
              </w:numPr>
              <w:suppressAutoHyphens w:val="0"/>
              <w:spacing w:line="265" w:lineRule="exact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Inny………………………………………………..</w:t>
            </w:r>
          </w:p>
        </w:tc>
      </w:tr>
      <w:tr w:rsidR="00D16A9E" w:rsidRPr="0052140B" w14:paraId="572C86D8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87F8B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1A965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40B09CA4" w14:textId="77777777" w:rsidTr="005F38CD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EFAC" w14:textId="77777777" w:rsidR="00D16A9E" w:rsidRPr="0052140B" w:rsidRDefault="00D16A9E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8634" w14:textId="77777777" w:rsidR="00D16A9E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Wykonywany zawód</w:t>
            </w:r>
          </w:p>
          <w:p w14:paraId="63C9683B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</w:p>
        </w:tc>
      </w:tr>
      <w:tr w:rsidR="00D16A9E" w:rsidRPr="0052140B" w14:paraId="09EAFEA7" w14:textId="77777777" w:rsidTr="005F38CD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070F" w14:textId="77777777" w:rsidR="00D16A9E" w:rsidRPr="0052140B" w:rsidRDefault="00D16A9E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AF3B" w14:textId="77777777" w:rsidR="00D16A9E" w:rsidRPr="0052140B" w:rsidRDefault="00D16A9E" w:rsidP="005F38CD">
            <w:pPr>
              <w:spacing w:line="265" w:lineRule="exact"/>
              <w:rPr>
                <w:rFonts w:eastAsia="Arial"/>
              </w:rPr>
            </w:pPr>
            <w:r w:rsidRPr="0052140B">
              <w:rPr>
                <w:rFonts w:eastAsia="Arial"/>
              </w:rPr>
              <w:t xml:space="preserve"> Zatrudniony w </w:t>
            </w:r>
            <w:r w:rsidRPr="005D495C">
              <w:rPr>
                <w:rFonts w:eastAsia="Arial"/>
                <w:i/>
                <w:iCs/>
              </w:rPr>
              <w:t>(</w:t>
            </w:r>
            <w:r>
              <w:rPr>
                <w:rFonts w:eastAsia="Arial"/>
                <w:i/>
                <w:iCs/>
              </w:rPr>
              <w:t xml:space="preserve">podać </w:t>
            </w:r>
            <w:r w:rsidRPr="005D495C">
              <w:rPr>
                <w:rFonts w:eastAsia="Arial"/>
                <w:i/>
                <w:iCs/>
              </w:rPr>
              <w:t>miejsce zatrudnienia)</w:t>
            </w:r>
          </w:p>
          <w:p w14:paraId="49C429AC" w14:textId="77777777" w:rsidR="00D16A9E" w:rsidRDefault="00D16A9E" w:rsidP="005F38CD">
            <w:pPr>
              <w:spacing w:line="265" w:lineRule="exact"/>
              <w:rPr>
                <w:rFonts w:eastAsia="Arial"/>
              </w:rPr>
            </w:pPr>
          </w:p>
          <w:p w14:paraId="057F9104" w14:textId="77777777" w:rsidR="00D16A9E" w:rsidRPr="0052140B" w:rsidRDefault="00D16A9E" w:rsidP="005F38CD">
            <w:pPr>
              <w:spacing w:line="265" w:lineRule="exact"/>
              <w:rPr>
                <w:rFonts w:eastAsia="Arial"/>
              </w:rPr>
            </w:pPr>
          </w:p>
        </w:tc>
      </w:tr>
      <w:tr w:rsidR="00D16A9E" w:rsidRPr="0052140B" w14:paraId="11F7CA07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808FD" w14:textId="77777777" w:rsidR="00D16A9E" w:rsidRPr="0052140B" w:rsidRDefault="00D16A9E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D8DDA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Osoba należąca do mniejszości narodowej lub etnicznej, migrant, osoba</w:t>
            </w:r>
          </w:p>
        </w:tc>
      </w:tr>
      <w:tr w:rsidR="00D16A9E" w:rsidRPr="0052140B" w14:paraId="59981A38" w14:textId="77777777" w:rsidTr="005F38CD">
        <w:trPr>
          <w:trHeight w:val="3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E1C3F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E9572" w14:textId="77777777" w:rsidR="00D16A9E" w:rsidRPr="0052140B" w:rsidRDefault="00D16A9E" w:rsidP="005F38CD">
            <w:pPr>
              <w:spacing w:line="0" w:lineRule="atLeas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obcego pochodzenia</w:t>
            </w:r>
          </w:p>
        </w:tc>
      </w:tr>
      <w:tr w:rsidR="00D16A9E" w:rsidRPr="0052140B" w14:paraId="0B10FFD7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2AE16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D505F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286E4323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39ED8" w14:textId="77777777" w:rsidR="00D16A9E" w:rsidRPr="0052140B" w:rsidRDefault="00D16A9E" w:rsidP="005F38CD">
            <w:pPr>
              <w:spacing w:line="265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17FBD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Osoba bezdomna lub dotknięta wykluczeniem z dostępu do mieszkań</w:t>
            </w:r>
          </w:p>
        </w:tc>
      </w:tr>
      <w:tr w:rsidR="00D16A9E" w:rsidRPr="0052140B" w14:paraId="34C117A5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26883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0386A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3850F256" w14:textId="77777777" w:rsidTr="005F38CD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E650" w14:textId="77777777" w:rsidR="00D16A9E" w:rsidRPr="0052140B" w:rsidRDefault="00D16A9E" w:rsidP="005F38CD">
            <w:pPr>
              <w:spacing w:line="267" w:lineRule="exact"/>
              <w:ind w:right="60"/>
              <w:jc w:val="right"/>
              <w:rPr>
                <w:rFonts w:eastAsia="Arial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46EF2" w14:textId="77777777" w:rsidR="00D16A9E" w:rsidRPr="0052140B" w:rsidRDefault="00D16A9E" w:rsidP="005F38CD">
            <w:pPr>
              <w:spacing w:line="267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Osoba z niepełnosprawnościami</w:t>
            </w:r>
          </w:p>
        </w:tc>
      </w:tr>
      <w:tr w:rsidR="00D16A9E" w:rsidRPr="0052140B" w14:paraId="5C50ABEF" w14:textId="77777777" w:rsidTr="005F38CD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D9E78" w14:textId="77777777" w:rsidR="00D16A9E" w:rsidRPr="0052140B" w:rsidRDefault="00D16A9E" w:rsidP="005F38CD">
            <w:pPr>
              <w:spacing w:line="0" w:lineRule="atLeast"/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5112C" w14:textId="77777777" w:rsidR="00D16A9E" w:rsidRPr="0052140B" w:rsidRDefault="00D16A9E" w:rsidP="005F38CD">
            <w:pPr>
              <w:spacing w:line="0" w:lineRule="atLeast"/>
            </w:pPr>
          </w:p>
        </w:tc>
      </w:tr>
      <w:tr w:rsidR="00D16A9E" w:rsidRPr="0052140B" w14:paraId="2CE90135" w14:textId="77777777" w:rsidTr="005F38CD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0DFB2" w14:textId="77777777" w:rsidR="00D16A9E" w:rsidRPr="0052140B" w:rsidRDefault="00D16A9E" w:rsidP="005F38CD">
            <w:pPr>
              <w:spacing w:line="265" w:lineRule="exact"/>
              <w:ind w:right="60"/>
              <w:jc w:val="right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26A68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  <w:r w:rsidRPr="0052140B">
              <w:rPr>
                <w:rFonts w:eastAsia="Arial"/>
                <w:bCs/>
              </w:rPr>
              <w:t>Osoba w innej niekorzystnej sytuacji społecznej</w:t>
            </w:r>
          </w:p>
        </w:tc>
      </w:tr>
      <w:tr w:rsidR="00D16A9E" w:rsidRPr="0052140B" w14:paraId="7B8C55E1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0178A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3AEFA" w14:textId="77777777" w:rsidR="00D16A9E" w:rsidRPr="0052140B" w:rsidRDefault="00D16A9E" w:rsidP="005F38CD">
            <w:pPr>
              <w:spacing w:line="0" w:lineRule="atLeast"/>
              <w:rPr>
                <w:sz w:val="21"/>
              </w:rPr>
            </w:pPr>
          </w:p>
        </w:tc>
      </w:tr>
      <w:tr w:rsidR="00D16A9E" w:rsidRPr="0052140B" w14:paraId="0625A0E7" w14:textId="77777777" w:rsidTr="005F38CD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79E40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EE22D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  <w:r w:rsidRPr="0052140B">
              <w:rPr>
                <w:rFonts w:eastAsia="Arial"/>
                <w:bCs/>
              </w:rPr>
              <w:t>Data rozpoczęcia udziału w projekcie</w:t>
            </w:r>
          </w:p>
          <w:p w14:paraId="4007CBE3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</w:tr>
      <w:tr w:rsidR="00D16A9E" w:rsidRPr="0052140B" w14:paraId="263F5F09" w14:textId="77777777" w:rsidTr="005F38CD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84CC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7FDD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  <w:r w:rsidRPr="0052140B">
              <w:rPr>
                <w:rFonts w:eastAsia="Arial"/>
                <w:bCs/>
              </w:rPr>
              <w:t>Data zakończenia udziału w projekcie</w:t>
            </w:r>
          </w:p>
          <w:p w14:paraId="456747EE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</w:tr>
      <w:tr w:rsidR="00D16A9E" w:rsidRPr="0052140B" w14:paraId="1B6DCDA5" w14:textId="77777777" w:rsidTr="005F38CD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B37C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865F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</w:rPr>
            </w:pPr>
            <w:r w:rsidRPr="0052140B">
              <w:rPr>
                <w:rFonts w:eastAsia="Arial"/>
              </w:rPr>
              <w:t>Sytuacja osoby w momencie zakończenia udziału w projekcie</w:t>
            </w:r>
          </w:p>
          <w:p w14:paraId="386EBAB0" w14:textId="77777777" w:rsidR="00D16A9E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  <w:p w14:paraId="0AFCB30E" w14:textId="77777777" w:rsidR="00D16A9E" w:rsidRPr="0052140B" w:rsidRDefault="00D16A9E" w:rsidP="005F38CD">
            <w:pPr>
              <w:spacing w:line="265" w:lineRule="exact"/>
              <w:ind w:left="60"/>
              <w:rPr>
                <w:rFonts w:eastAsia="Arial"/>
                <w:bCs/>
              </w:rPr>
            </w:pPr>
          </w:p>
        </w:tc>
      </w:tr>
    </w:tbl>
    <w:p w14:paraId="5E76F733" w14:textId="77777777" w:rsidR="00D16A9E" w:rsidRDefault="00D16A9E" w:rsidP="00D16A9E"/>
    <w:p w14:paraId="14F64B94" w14:textId="77777777" w:rsidR="00D16A9E" w:rsidRPr="00850171" w:rsidRDefault="00D16A9E" w:rsidP="00D16A9E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Style w:val="FontStyle72"/>
        </w:rPr>
      </w:pPr>
      <w:r w:rsidRPr="00C41AAE">
        <w:rPr>
          <w:rStyle w:val="FontStyle72"/>
        </w:rPr>
        <w:t xml:space="preserve">Oświadczam, ze wyrażam zgodę na uczestnictwo w projekcie „Centrum Usług Społecznych w Gminie </w:t>
      </w:r>
      <w:r w:rsidRPr="00850171">
        <w:rPr>
          <w:rStyle w:val="FontStyle72"/>
        </w:rPr>
        <w:t>Alwernia” realizowanym przez Gminę Alwernia ze środków Unii Europejskiej i Europejskiego Funduszu Społecznego w ramach Programu  Operacyjnego Wiedza Edukacja Rozwój.</w:t>
      </w:r>
    </w:p>
    <w:p w14:paraId="47BE1D65" w14:textId="77777777" w:rsidR="00D16A9E" w:rsidRPr="00850171" w:rsidRDefault="00D16A9E" w:rsidP="00D16A9E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wyrażam zgodę/ nie wyrażam zgody</w:t>
      </w:r>
      <w:r w:rsidRPr="00850171">
        <w:rPr>
          <w:b/>
          <w:color w:val="000000"/>
          <w:sz w:val="22"/>
          <w:szCs w:val="22"/>
          <w:vertAlign w:val="superscript"/>
        </w:rPr>
        <w:t>1</w:t>
      </w:r>
      <w:r w:rsidRPr="00850171">
        <w:rPr>
          <w:b/>
          <w:color w:val="000000"/>
          <w:sz w:val="22"/>
          <w:szCs w:val="22"/>
        </w:rPr>
        <w:t xml:space="preserve"> na przetwarzanie mojego wizerunku</w:t>
      </w:r>
      <w:r w:rsidRPr="00850171">
        <w:rPr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>do celów związanych z realizacją Projektu.</w:t>
      </w:r>
      <w:r w:rsidRPr="00850171">
        <w:rPr>
          <w:color w:val="000000"/>
          <w:sz w:val="22"/>
          <w:szCs w:val="22"/>
        </w:rPr>
        <w:t xml:space="preserve"> Wyrażenie zgody jest jednoznaczne z tym, że fotografie, filmy lub nagrania wykonane podczas realizacji Projektu mogą być zamieszczone na stronie internetowej CUS Alwernia i Gminy Alwernia oraz wykorzystane w materiałach drukowanych.</w:t>
      </w:r>
    </w:p>
    <w:p w14:paraId="637A811C" w14:textId="77777777" w:rsidR="00D16A9E" w:rsidRPr="00850171" w:rsidRDefault="00D16A9E" w:rsidP="00D16A9E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Jestem świadoma/y, że </w:t>
      </w:r>
      <w:r w:rsidRPr="00850171">
        <w:rPr>
          <w:b/>
          <w:color w:val="000000"/>
          <w:sz w:val="22"/>
          <w:szCs w:val="22"/>
        </w:rPr>
        <w:t>złożenie Formularza zgłoszeniowego</w:t>
      </w:r>
      <w:r w:rsidRPr="00850171">
        <w:rPr>
          <w:b/>
          <w:i/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 xml:space="preserve">nie jest równoznaczne </w:t>
      </w:r>
      <w:r w:rsidRPr="00850171">
        <w:rPr>
          <w:b/>
          <w:color w:val="000000"/>
          <w:sz w:val="22"/>
          <w:szCs w:val="22"/>
        </w:rPr>
        <w:br/>
        <w:t>z zakwalifikowaniem do udziału</w:t>
      </w:r>
      <w:r w:rsidRPr="00850171">
        <w:rPr>
          <w:color w:val="000000"/>
          <w:sz w:val="22"/>
          <w:szCs w:val="22"/>
        </w:rPr>
        <w:t xml:space="preserve"> w Projekcie.</w:t>
      </w:r>
    </w:p>
    <w:p w14:paraId="6DB7EBB5" w14:textId="77777777" w:rsidR="00D16A9E" w:rsidRPr="00850171" w:rsidRDefault="00D16A9E" w:rsidP="00D16A9E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zostałam/em poinformowana/y, że Projekt współfinansowany jest ze środków Unii Europejskiej w ramach Programu Operacyjnego Wiedza Edukacja Rozwój.</w:t>
      </w:r>
    </w:p>
    <w:p w14:paraId="43DA651B" w14:textId="77777777" w:rsidR="00D16A9E" w:rsidRPr="00850171" w:rsidRDefault="00D16A9E" w:rsidP="00D16A9E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>Uprzedzona/y o odpowiedzialności karnej za składanie oświadczeń niezgodnych z prawdą lub zatajanie prawdy, oświadczam, że </w:t>
      </w:r>
      <w:r w:rsidRPr="00850171">
        <w:rPr>
          <w:b/>
          <w:color w:val="000000"/>
          <w:sz w:val="22"/>
          <w:szCs w:val="22"/>
        </w:rPr>
        <w:t xml:space="preserve">dane zawarte w niniejszym </w:t>
      </w:r>
      <w:r w:rsidRPr="00850171">
        <w:rPr>
          <w:b/>
          <w:i/>
          <w:color w:val="000000"/>
          <w:sz w:val="22"/>
          <w:szCs w:val="22"/>
        </w:rPr>
        <w:t>Formularzu</w:t>
      </w:r>
      <w:r w:rsidRPr="00850171">
        <w:rPr>
          <w:b/>
          <w:color w:val="000000"/>
          <w:sz w:val="22"/>
          <w:szCs w:val="22"/>
        </w:rPr>
        <w:t xml:space="preserve"> są prawdziwe </w:t>
      </w:r>
      <w:r w:rsidRPr="00850171">
        <w:rPr>
          <w:b/>
          <w:color w:val="000000"/>
          <w:sz w:val="22"/>
          <w:szCs w:val="22"/>
        </w:rPr>
        <w:br/>
        <w:t>i zgodne ze stanem faktycznym.</w:t>
      </w:r>
    </w:p>
    <w:p w14:paraId="2C659B72" w14:textId="77777777" w:rsidR="00D16A9E" w:rsidRPr="00850171" w:rsidRDefault="00D16A9E" w:rsidP="00D16A9E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Style w:val="FontStyle72"/>
        </w:rPr>
      </w:pPr>
      <w:r w:rsidRPr="00850171">
        <w:rPr>
          <w:rStyle w:val="FontStyle72"/>
        </w:rPr>
        <w:t xml:space="preserve">Oświadczam, iż  nie jestem  uczestnikiem innego projektu realizowanego w tym samym czasie  </w:t>
      </w:r>
      <w:r w:rsidRPr="00850171">
        <w:rPr>
          <w:rStyle w:val="FontStyle72"/>
        </w:rPr>
        <w:br/>
        <w:t>w którym przewidziane formy wsparcia uczestnika są tego samego rodzaju lub zmierzają do tego samego celu/korzyści dla uczestnika projektu</w:t>
      </w:r>
    </w:p>
    <w:p w14:paraId="510927B3" w14:textId="77777777" w:rsidR="00D16A9E" w:rsidRDefault="00D16A9E" w:rsidP="00D16A9E"/>
    <w:p w14:paraId="6744DC36" w14:textId="77777777" w:rsidR="00D16A9E" w:rsidRDefault="00D16A9E" w:rsidP="00D16A9E"/>
    <w:p w14:paraId="57C0E9D1" w14:textId="77777777" w:rsidR="00D16A9E" w:rsidRDefault="00D16A9E" w:rsidP="00D16A9E">
      <w:pPr>
        <w:ind w:left="4678"/>
      </w:pPr>
      <w:r w:rsidRPr="00DF1331">
        <w:t>………………………………………………</w:t>
      </w:r>
    </w:p>
    <w:p w14:paraId="1ED6EDD7" w14:textId="77777777" w:rsidR="00D16A9E" w:rsidRPr="00CC03D2" w:rsidRDefault="00D16A9E" w:rsidP="00D16A9E">
      <w:pPr>
        <w:ind w:left="4678"/>
      </w:pPr>
      <w:r>
        <w:t xml:space="preserve">                         </w:t>
      </w:r>
      <w:r w:rsidRPr="00DF1331">
        <w:t>Data i podpis</w:t>
      </w:r>
      <w:r>
        <w:t xml:space="preserve"> </w:t>
      </w:r>
    </w:p>
    <w:p w14:paraId="366F0EB3" w14:textId="77777777" w:rsidR="00D16A9E" w:rsidRDefault="00D16A9E" w:rsidP="00D16A9E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D93A857" w14:textId="77777777" w:rsidR="00D16A9E" w:rsidRDefault="00D16A9E" w:rsidP="00D16A9E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70FC486" w14:textId="77777777" w:rsidR="00ED1624" w:rsidRPr="00D16A9E" w:rsidRDefault="00ED1624" w:rsidP="00D16A9E"/>
    <w:sectPr w:rsidR="00ED1624" w:rsidRPr="00D16A9E" w:rsidSect="00AF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18C8" w14:textId="77777777" w:rsidR="005315B6" w:rsidRDefault="005315B6" w:rsidP="00AF41A4">
      <w:r>
        <w:separator/>
      </w:r>
    </w:p>
  </w:endnote>
  <w:endnote w:type="continuationSeparator" w:id="0">
    <w:p w14:paraId="2E638BE7" w14:textId="77777777" w:rsidR="005315B6" w:rsidRDefault="005315B6" w:rsidP="00A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51DD" w14:textId="77777777" w:rsidR="005315B6" w:rsidRDefault="005315B6" w:rsidP="00AF41A4">
      <w:r>
        <w:separator/>
      </w:r>
    </w:p>
  </w:footnote>
  <w:footnote w:type="continuationSeparator" w:id="0">
    <w:p w14:paraId="1A079F0E" w14:textId="77777777" w:rsidR="005315B6" w:rsidRDefault="005315B6" w:rsidP="00AF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984"/>
    <w:multiLevelType w:val="hybridMultilevel"/>
    <w:tmpl w:val="0BCC03A4"/>
    <w:lvl w:ilvl="0" w:tplc="99C49CEE">
      <w:start w:val="1"/>
      <w:numFmt w:val="bullet"/>
      <w:lvlText w:val=""/>
      <w:lvlJc w:val="left"/>
      <w:pPr>
        <w:ind w:left="8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F4F19"/>
    <w:multiLevelType w:val="hybridMultilevel"/>
    <w:tmpl w:val="C680B2F8"/>
    <w:lvl w:ilvl="0" w:tplc="99C49CE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17A01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E59"/>
    <w:multiLevelType w:val="hybridMultilevel"/>
    <w:tmpl w:val="ECA86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1D84"/>
    <w:multiLevelType w:val="hybridMultilevel"/>
    <w:tmpl w:val="ECA8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6938">
    <w:abstractNumId w:val="3"/>
  </w:num>
  <w:num w:numId="2" w16cid:durableId="2090075407">
    <w:abstractNumId w:val="1"/>
  </w:num>
  <w:num w:numId="3" w16cid:durableId="1204749575">
    <w:abstractNumId w:val="0"/>
  </w:num>
  <w:num w:numId="4" w16cid:durableId="303703847">
    <w:abstractNumId w:val="2"/>
  </w:num>
  <w:num w:numId="5" w16cid:durableId="374890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B"/>
    <w:rsid w:val="005315B6"/>
    <w:rsid w:val="007525E1"/>
    <w:rsid w:val="00896087"/>
    <w:rsid w:val="00A66B49"/>
    <w:rsid w:val="00AF41A4"/>
    <w:rsid w:val="00D16A9E"/>
    <w:rsid w:val="00ED1624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CDF"/>
  <w15:chartTrackingRefBased/>
  <w15:docId w15:val="{B75B882C-20D3-47E3-A0F4-0B2E5EF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A4"/>
    <w:pPr>
      <w:ind w:left="708"/>
    </w:pPr>
  </w:style>
  <w:style w:type="character" w:customStyle="1" w:styleId="FontStyle72">
    <w:name w:val="Font Style72"/>
    <w:rsid w:val="00AF41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7525E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4</cp:revision>
  <dcterms:created xsi:type="dcterms:W3CDTF">2022-09-09T06:53:00Z</dcterms:created>
  <dcterms:modified xsi:type="dcterms:W3CDTF">2022-09-09T07:11:00Z</dcterms:modified>
</cp:coreProperties>
</file>